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C8" w:rsidRDefault="009E4DF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15. TÝDENNÍ PLÁN UČIVA </w:t>
      </w:r>
      <w:r w:rsidR="003B52AF">
        <w:rPr>
          <w:rFonts w:ascii="Calibri" w:eastAsia="Calibri" w:hAnsi="Calibri" w:cs="Calibri"/>
          <w:b/>
          <w:sz w:val="28"/>
          <w:szCs w:val="28"/>
        </w:rPr>
        <w:t>22. 6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3B52AF">
        <w:rPr>
          <w:rFonts w:ascii="Calibri" w:eastAsia="Calibri" w:hAnsi="Calibri" w:cs="Calibri"/>
          <w:b/>
          <w:sz w:val="28"/>
          <w:szCs w:val="28"/>
        </w:rPr>
        <w:t>26. 6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70"/>
        <w:gridCol w:w="1032"/>
        <w:gridCol w:w="960"/>
        <w:gridCol w:w="1170"/>
      </w:tblGrid>
      <w:tr w:rsidR="00E167C8" w:rsidTr="003B52AF">
        <w:trPr>
          <w:trHeight w:val="703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E167C8" w:rsidRDefault="00E167C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E167C8" w:rsidRDefault="00E167C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B52AF" w:rsidTr="003B52AF">
        <w:trPr>
          <w:trHeight w:val="4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P.S.</w:t>
            </w:r>
            <w:proofErr w:type="gramEnd"/>
            <w:r>
              <w:rPr>
                <w:rFonts w:ascii="Calibri" w:eastAsia="Calibri" w:hAnsi="Calibri" w:cs="Calibri"/>
              </w:rPr>
              <w:t xml:space="preserve"> str. 73- písemně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22.6.</w:t>
            </w:r>
          </w:p>
        </w:tc>
      </w:tr>
      <w:tr w:rsidR="00E167C8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skupiny a čas stejné.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3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highlight w:val="green"/>
              </w:rPr>
            </w:pPr>
            <w:proofErr w:type="gramStart"/>
            <w:r>
              <w:rPr>
                <w:rFonts w:ascii="Calibri" w:eastAsia="Calibri" w:hAnsi="Calibri" w:cs="Calibri"/>
                <w:highlight w:val="green"/>
              </w:rPr>
              <w:t>P.L.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>str.48,48 písemně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3B52AF" w:rsidTr="003B52AF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A20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32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4601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7945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25.6.</w:t>
            </w:r>
          </w:p>
        </w:tc>
      </w:tr>
      <w:tr w:rsidR="003B52AF" w:rsidTr="003B52AF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Zbytek stránek v písance je dobrovolný.</w:t>
            </w:r>
          </w:p>
          <w:p w:rsidR="003B52AF" w:rsidRDefault="003B52AF" w:rsidP="00535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Písanku si vyberu v září.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0C32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 porozuměním str. 60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C472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616B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207F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25.6.</w:t>
            </w:r>
          </w:p>
        </w:tc>
      </w:tr>
      <w:tr w:rsidR="00E167C8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VŠECHNY ÚKOLY CHCI POSLAT DO </w:t>
            </w:r>
            <w:proofErr w:type="gramStart"/>
            <w:r>
              <w:rPr>
                <w:rFonts w:ascii="Calibri" w:eastAsia="Calibri" w:hAnsi="Calibri" w:cs="Calibri"/>
              </w:rPr>
              <w:t>25.6</w:t>
            </w:r>
            <w:proofErr w:type="gramEnd"/>
            <w:r>
              <w:rPr>
                <w:rFonts w:ascii="Calibri" w:eastAsia="Calibri" w:hAnsi="Calibri" w:cs="Calibri"/>
              </w:rPr>
              <w:t>. DÍK !!!</w:t>
            </w:r>
          </w:p>
        </w:tc>
        <w:tc>
          <w:tcPr>
            <w:tcW w:w="10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6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Pr="006A587C" w:rsidRDefault="003B52AF" w:rsidP="003B52AF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Vysvědčení - v </w:t>
            </w:r>
            <w:r>
              <w:rPr>
                <w:rFonts w:ascii="Calibri" w:eastAsia="Calibri" w:hAnsi="Calibri" w:cs="Calibri"/>
                <w:b/>
                <w:highlight w:val="yellow"/>
              </w:rPr>
              <w:t>-----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 přijď </w:t>
            </w:r>
            <w:proofErr w:type="gramStart"/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do </w:t>
            </w:r>
            <w:r>
              <w:rPr>
                <w:rFonts w:ascii="Calibri" w:eastAsia="Calibri" w:hAnsi="Calibri" w:cs="Calibri"/>
                <w:b/>
                <w:highlight w:val="yellow"/>
              </w:rPr>
              <w:t>1.třídy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– zezadu přes dvoreček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>.</w:t>
            </w:r>
          </w:p>
          <w:p w:rsidR="003B52AF" w:rsidRPr="006A587C" w:rsidRDefault="003B52AF" w:rsidP="003B52AF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Všichni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 přinesou podepsané čestné prohlášení</w:t>
            </w:r>
            <w:r w:rsidRPr="006A587C">
              <w:rPr>
                <w:rFonts w:ascii="Segoe UI Symbol" w:eastAsia="Calibri" w:hAnsi="Segoe UI Symbol" w:cs="Calibri"/>
                <w:b/>
                <w:highlight w:val="yellow"/>
              </w:rPr>
              <w:t>☺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Děkuji žákům, rodičům i prarodičům. Všichni jste se vzorně zapojovali do výuky. Krásné prázdniny vám všem S. </w:t>
            </w:r>
            <w:proofErr w:type="spellStart"/>
            <w:r>
              <w:rPr>
                <w:rFonts w:ascii="Calibri" w:eastAsia="Calibri" w:hAnsi="Calibri" w:cs="Calibri"/>
              </w:rPr>
              <w:t>Klumparová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632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B52AF" w:rsidTr="003B52AF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  <w:r>
              <w:rPr>
                <w:rFonts w:ascii="Calibri" w:eastAsia="Calibri" w:hAnsi="Calibri" w:cs="Calibri"/>
              </w:rPr>
              <w:t xml:space="preserve"> str. 36, jen výpočty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3B52AF" w:rsidTr="003B52AF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  <w:r>
              <w:rPr>
                <w:rFonts w:ascii="Calibri" w:eastAsia="Calibri" w:hAnsi="Calibri" w:cs="Calibri"/>
              </w:rPr>
              <w:t xml:space="preserve"> str.37, jen výpočty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3B52AF" w:rsidTr="003B52AF">
        <w:trPr>
          <w:trHeight w:val="38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Pr="003B52AF" w:rsidRDefault="003B52AF" w:rsidP="003B52AF">
            <w:pPr>
              <w:rPr>
                <w:rFonts w:ascii="Calibri" w:eastAsia="Calibri" w:hAnsi="Calibri" w:cs="Calibri"/>
                <w:highlight w:val="green"/>
              </w:rPr>
            </w:pPr>
            <w:proofErr w:type="spellStart"/>
            <w:r w:rsidRPr="003B52AF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 w:rsidRPr="003B52AF">
              <w:rPr>
                <w:rFonts w:ascii="Calibri" w:eastAsia="Calibri" w:hAnsi="Calibri" w:cs="Calibri"/>
                <w:highlight w:val="green"/>
              </w:rPr>
              <w:t xml:space="preserve"> - čas i skupiny stejné</w:t>
            </w:r>
          </w:p>
          <w:p w:rsidR="003B52AF" w:rsidRPr="003B52AF" w:rsidRDefault="003B52AF" w:rsidP="003B52AF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3B52AF">
              <w:rPr>
                <w:rFonts w:ascii="Calibri" w:eastAsia="Calibri" w:hAnsi="Calibri" w:cs="Calibri"/>
              </w:rPr>
              <w:t>Připrav si učebnici a pomocný papír!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3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str.57</w:t>
            </w:r>
            <w:proofErr w:type="gramEnd"/>
            <w:r>
              <w:rPr>
                <w:rFonts w:ascii="Calibri" w:eastAsia="Calibri" w:hAnsi="Calibri" w:cs="Calibri"/>
              </w:rPr>
              <w:t>,cv.2 do sešitu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25.6.</w:t>
            </w:r>
          </w:p>
        </w:tc>
      </w:tr>
      <w:tr w:rsidR="003B52AF" w:rsidTr="003B52AF">
        <w:trPr>
          <w:trHeight w:val="2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Vysvědčení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618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B52AF" w:rsidTr="003B52AF">
        <w:trPr>
          <w:trHeight w:val="2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45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Zapřemýšlej o nebezpečí úrazů o prázdninách, jejich předcházení i první pomoci.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3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čas a skupiny stejné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Bezpečně o prázdninách-společně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3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Vysvědčení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DĚKUJI DĚTEM I RODIČŮM ZA SKVĚLOU SPOLUPRÁCI.</w:t>
            </w:r>
          </w:p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HUSÁKOVÁ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3B52AF" w:rsidRDefault="003B52AF" w:rsidP="003B52A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B52AF" w:rsidTr="003B52AF">
        <w:trPr>
          <w:trHeight w:val="2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https://www.umimeanglicky.cz/reading-pictures/60</w:t>
              </w:r>
            </w:hyperlink>
          </w:p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 stole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https://www.umimeanglicky.cz/reading-pictures/59</w:t>
              </w:r>
            </w:hyperlink>
          </w:p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-Tři kamarádi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B52AF" w:rsidTr="00093182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POKUS SE NAJÍT ODPOVĚDI NA JEDNODUCHÉ OTÁZKY.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B52AF" w:rsidTr="003B52AF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37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  <w:tr w:rsidR="003B52AF" w:rsidTr="003B52AF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spacing w:after="240"/>
              <w:ind w:left="36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HAPPY SUMMER HOLIDAYS!!!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rPr>
                <w:rFonts w:ascii="Calibri" w:eastAsia="Calibri" w:hAnsi="Calibri" w:cs="Calibri"/>
              </w:rPr>
            </w:pPr>
          </w:p>
        </w:tc>
      </w:tr>
    </w:tbl>
    <w:p w:rsidR="00E167C8" w:rsidRDefault="00E167C8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67"/>
        <w:gridCol w:w="855"/>
        <w:gridCol w:w="975"/>
        <w:gridCol w:w="1290"/>
      </w:tblGrid>
      <w:tr w:rsidR="00E167C8" w:rsidTr="003B52A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E167C8" w:rsidRDefault="009E4DF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E167C8" w:rsidRDefault="009E4DF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E167C8" w:rsidRDefault="009E4DF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E167C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167C8" w:rsidRDefault="009E4DF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B52AF" w:rsidTr="003B52AF">
        <w:trPr>
          <w:trHeight w:val="2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52AF" w:rsidRDefault="003B52A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52AF" w:rsidRDefault="003B52A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Napiš nebo nakresli, na co nejvíc těšíš o prázdninách.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 w:rsidP="003B5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</w:t>
            </w:r>
          </w:p>
        </w:tc>
      </w:tr>
      <w:tr w:rsidR="003B52AF" w:rsidTr="003B52AF">
        <w:trPr>
          <w:trHeight w:val="3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3B52AF" w:rsidTr="003B52AF">
        <w:trPr>
          <w:trHeight w:val="2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3B52AF" w:rsidTr="003B52AF">
        <w:trPr>
          <w:trHeight w:val="2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52AF" w:rsidRDefault="003B52A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B52AF" w:rsidRDefault="003B52AF">
            <w:pPr>
              <w:rPr>
                <w:rFonts w:ascii="Calibri" w:eastAsia="Calibri" w:hAnsi="Calibri" w:cs="Calibri"/>
              </w:rPr>
            </w:pPr>
          </w:p>
        </w:tc>
      </w:tr>
    </w:tbl>
    <w:p w:rsidR="00E167C8" w:rsidRDefault="00E167C8">
      <w:pPr>
        <w:spacing w:after="160" w:line="259" w:lineRule="auto"/>
        <w:rPr>
          <w:rFonts w:ascii="Calibri" w:eastAsia="Calibri" w:hAnsi="Calibri" w:cs="Calibri"/>
        </w:rPr>
      </w:pPr>
    </w:p>
    <w:p w:rsidR="00E167C8" w:rsidRDefault="00E167C8">
      <w:pPr>
        <w:spacing w:after="160" w:line="259" w:lineRule="auto"/>
        <w:rPr>
          <w:rFonts w:ascii="Calibri" w:eastAsia="Calibri" w:hAnsi="Calibri" w:cs="Calibri"/>
        </w:rPr>
      </w:pPr>
    </w:p>
    <w:p w:rsidR="00E167C8" w:rsidRDefault="00E167C8"/>
    <w:p w:rsidR="00E167C8" w:rsidRDefault="00E167C8"/>
    <w:sectPr w:rsidR="00E167C8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C8"/>
    <w:rsid w:val="003B52AF"/>
    <w:rsid w:val="009E4DF2"/>
    <w:rsid w:val="00E1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2955-CCCA-4C3E-B310-F314931E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starec@seznam.cz" TargetMode="External"/><Relationship Id="rId5" Type="http://schemas.openxmlformats.org/officeDocument/2006/relationships/hyperlink" Target="https://www.umimeanglicky.cz/reading-pictures/59" TargetMode="External"/><Relationship Id="rId4" Type="http://schemas.openxmlformats.org/officeDocument/2006/relationships/hyperlink" Target="https://www.umimeanglicky.cz/reading-pictures/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2020-06-21T15:54:00Z</dcterms:created>
  <dcterms:modified xsi:type="dcterms:W3CDTF">2020-06-21T15:54:00Z</dcterms:modified>
</cp:coreProperties>
</file>